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proofErr w:type="spellStart"/>
      <w:r w:rsidRPr="002B4386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B05B8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5B8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344597F8" w:rsidR="008D0646" w:rsidRPr="00C8327E" w:rsidRDefault="008D0646" w:rsidP="005B780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6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3  </w:t>
                            </w:r>
                            <w:r w:rsidR="000732C3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proofErr w:type="gramEnd"/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8D0646" w:rsidRPr="00B05B8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05B8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344597F8" w:rsidR="008D0646" w:rsidRPr="00C8327E" w:rsidRDefault="008D0646" w:rsidP="005B780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8F423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6 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3  </w:t>
                      </w:r>
                      <w:r w:rsidR="000732C3">
                        <w:rPr>
                          <w:rFonts w:ascii="Times New Roman" w:eastAsia="Times New Roman" w:hAnsi="Times New Roman"/>
                        </w:rPr>
                        <w:t>3</w:t>
                      </w:r>
                      <w:proofErr w:type="gramEnd"/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08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83"/>
        <w:gridCol w:w="763"/>
        <w:gridCol w:w="621"/>
      </w:tblGrid>
      <w:tr w:rsidR="00A86953" w:rsidRPr="002B4386" w14:paraId="1BE4B870" w14:textId="77777777" w:rsidTr="00F11448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D04032" w:rsidRPr="002B4386" w:rsidRDefault="00D04032" w:rsidP="00D04032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D04032" w:rsidRPr="00114FC0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D04032" w:rsidRPr="00114FC0" w:rsidRDefault="00D04032" w:rsidP="00F11448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D04032" w:rsidRPr="00114FC0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991770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24E926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1118E5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F4C49B" w14:textId="77777777" w:rsidR="00D04032" w:rsidRPr="00C8327E" w:rsidRDefault="00D04032" w:rsidP="005F7206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7016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7777777" w:rsidR="00D04032" w:rsidRPr="00C8327E" w:rsidRDefault="00D04032" w:rsidP="00D04032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86953" w:rsidRPr="002B4386" w14:paraId="2D85198F" w14:textId="77777777" w:rsidTr="00F11448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D04032" w:rsidRPr="00114FC0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D04032" w:rsidRPr="00114FC0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03FA691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4E5D8A1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0B444B2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EBC40F3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7146D6B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86953" w:rsidRPr="002B4386" w14:paraId="46F36167" w14:textId="77777777" w:rsidTr="00F11448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3F4647" w:rsidRPr="00114FC0" w:rsidRDefault="003F4647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776E73" w:rsidRPr="00114FC0" w:rsidRDefault="00776E73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3F4647" w:rsidRPr="00114FC0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E52E8C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A346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F9C5B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E266D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4F57F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A86953" w:rsidRPr="002B4386" w14:paraId="1613CAD4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3F4647" w:rsidRPr="00114FC0" w:rsidRDefault="003F4647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3F4647" w:rsidRPr="00114FC0" w:rsidRDefault="003F4647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3F4647" w:rsidRPr="00114FC0" w:rsidRDefault="003F464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1E7DBA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A1839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FF96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D530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2542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11AEBEA0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3F4647" w:rsidRPr="00114FC0" w:rsidRDefault="003F4647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3F4647" w:rsidRPr="00114FC0" w:rsidRDefault="003F4647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3F4647" w:rsidRPr="00114FC0" w:rsidRDefault="003F4647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B5576FD" w14:textId="77777777" w:rsidR="003F4647" w:rsidRPr="00C8327E" w:rsidRDefault="003F4647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C2BA2D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16D2A55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3FE04DB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0CF058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7777777" w:rsidR="003F4647" w:rsidRPr="00C8327E" w:rsidRDefault="003F464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A86953" w:rsidRPr="002B4386" w14:paraId="7188B988" w14:textId="77777777" w:rsidTr="00F1144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D04032" w:rsidRPr="00114FC0" w:rsidRDefault="00D04032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82ABE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C764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2E8B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6D40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FF943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4B3E25D0" w14:textId="77777777" w:rsidTr="00F11448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D04032" w:rsidRPr="00114FC0" w:rsidRDefault="00D04032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7DD0341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D2BEF1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3F3CD5D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B1A29E6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5C6307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0F7C1FB6" w14:textId="77777777" w:rsidTr="00F11448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D04032" w:rsidRPr="00114FC0" w:rsidRDefault="00D04032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6CDBB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F42B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05B9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7D27C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28BE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7D0EEAAC" w14:textId="77777777" w:rsidTr="00F110B9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D04032" w:rsidRPr="00114FC0" w:rsidRDefault="00D04032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F8AF28A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873F6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97E66D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6FAA2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E0849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110B9" w:rsidRPr="002B4386" w14:paraId="64D86998" w14:textId="77777777" w:rsidTr="00F110B9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F110B9" w:rsidRPr="002B4386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F110B9" w:rsidRPr="00C8327E" w:rsidRDefault="00F110B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F110B9" w:rsidRPr="00114FC0" w:rsidRDefault="00F110B9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F110B9" w:rsidRPr="00114FC0" w:rsidRDefault="00F110B9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F110B9" w:rsidRPr="00114FC0" w:rsidRDefault="00F110B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C07283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5E73B" w14:textId="159612BC" w:rsidR="00F110B9" w:rsidRPr="00C8327E" w:rsidRDefault="00F110B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47B88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3D39E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A2B9E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7777777" w:rsidR="00F110B9" w:rsidRPr="00C8327E" w:rsidRDefault="00F110B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110B9" w:rsidRPr="002B4386" w14:paraId="723352C0" w14:textId="77777777" w:rsidTr="00F110B9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751D24D3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82A19B" w14:textId="3BF4F5A8" w:rsidR="00F110B9" w:rsidRPr="00C8327E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E6F0F" w14:textId="77777777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74B53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15D76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B3515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48299DD2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110B9" w:rsidRPr="002B4386" w14:paraId="410890AB" w14:textId="77777777" w:rsidTr="00F110B9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57D3B1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612796" w14:textId="77777777" w:rsidR="00F110B9" w:rsidRPr="00C8327E" w:rsidRDefault="00F110B9" w:rsidP="00F110B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3869C0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3DD6C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66271B" w14:textId="5126A991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F6E5DE" w14:textId="728B85D4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D2BD2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6FDA4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D5B37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11044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99DEE4" w14:textId="14C43D74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110B9" w:rsidRPr="002B4386" w14:paraId="38C3D446" w14:textId="77777777" w:rsidTr="00F11448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6C31D5E5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F110B9" w:rsidRPr="00114FC0" w:rsidRDefault="00F110B9" w:rsidP="00F110B9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Filter requests, bandwidth, TFT Board Member. 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AF4A8C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BDD49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5204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2EBD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ED14E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110B9" w:rsidRPr="002B4386" w14:paraId="63481DF2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589A1BE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0.40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E9F8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0B166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661EE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BCE023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F110B9" w:rsidRPr="00C8327E" w14:paraId="3C39DFA6" w14:textId="77777777" w:rsidTr="00F11448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057953A8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1A8B17B2" w14:textId="4EDA1FEA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 0.45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6518BBF6" w14:textId="76FCAFBD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00EFC455" w14:textId="4CDA8A69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094B9CF1" w14:textId="1E7014CC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4FF8FF89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</w:tr>
      <w:tr w:rsidR="00F110B9" w:rsidRPr="00A86953" w14:paraId="3B04D5B0" w14:textId="77777777" w:rsidTr="00F11448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2263C2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9C05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4087F" w14:textId="577AACDE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6A988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2A57D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315E003B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110B9" w:rsidRPr="00A86953" w14:paraId="052F8050" w14:textId="77777777" w:rsidTr="00F11448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7E01907C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SW Coordinator – Data Quality, Reconstruction and Sim. Programs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22734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C3CE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893C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90AF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55908" w14:textId="1846A80D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69A9C7AC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F110B9" w:rsidRPr="00A86953" w14:paraId="6E09FE35" w14:textId="77777777" w:rsidTr="00F11448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A5CCE3" w14:textId="1F4A00A2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1D55D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333C5" w14:textId="2C952273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BE04" w14:textId="639BA680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79B2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353659A6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F110B9" w:rsidRPr="002B4386" w14:paraId="307D7794" w14:textId="77777777" w:rsidTr="00F11448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24B55E6" w14:textId="72C3945D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2B1B51" w14:textId="2AFB1511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C3C632" w14:textId="197594CC" w:rsidR="00F110B9" w:rsidRPr="004149BD" w:rsidRDefault="00F110B9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8975FDB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245196C" w14:textId="2717CE0E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F110B9" w:rsidRPr="002B4386" w14:paraId="39381DB0" w14:textId="77777777" w:rsidTr="00F11448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2FE77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F56C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12A59" w14:textId="1C0FF871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25D31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DF7DF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12B38F51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</w:p>
        </w:tc>
      </w:tr>
      <w:tr w:rsidR="00F110B9" w:rsidRPr="002B4386" w14:paraId="02540192" w14:textId="77777777" w:rsidTr="00F11448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96A60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D018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0C32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C907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E9CB1" w14:textId="60C578AE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7D2EE8A1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</w:tr>
      <w:tr w:rsidR="00F110B9" w:rsidRPr="002B4386" w14:paraId="313EF89D" w14:textId="77777777" w:rsidTr="00F11448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CCECB8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Implement near real time system and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6C40B9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BD1D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E471A" w14:textId="16858A1B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A7F0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8B797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35516BAD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</w:p>
        </w:tc>
      </w:tr>
      <w:tr w:rsidR="00F110B9" w:rsidRPr="002B4386" w14:paraId="1B251AD6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D461F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12BAEA8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3D8630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F5B26DC" w14:textId="20D6D221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EE855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7D1B29" w14:textId="25ABE6DC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5A4244EF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</w:p>
        </w:tc>
      </w:tr>
      <w:tr w:rsidR="00F110B9" w:rsidRPr="002B4386" w14:paraId="17B83688" w14:textId="77777777" w:rsidTr="00F11448">
        <w:trPr>
          <w:trHeight w:val="16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CHEUNG,</w:t>
            </w:r>
          </w:p>
          <w:p w14:paraId="17A11BD8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 energy 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C4070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E1572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98CF5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164FA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B99B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F110B9" w:rsidRPr="002B4386" w14:paraId="026F3B1E" w14:textId="77777777" w:rsidTr="00F11448">
        <w:trPr>
          <w:trHeight w:val="167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10BD4D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51DC3A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A75C9" w14:textId="6153EE9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57C41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CBA7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9E31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F110B9" w:rsidRPr="002B4386" w14:paraId="3EE9D04C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3BB2B0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C54DB09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63BF69" w14:textId="0672131D" w:rsidR="00F110B9" w:rsidRPr="002B6DDA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6DDA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B30281" w14:textId="00D3166B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73BCCB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41E9ED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375</w:t>
            </w:r>
          </w:p>
        </w:tc>
      </w:tr>
      <w:tr w:rsidR="00605425" w:rsidRPr="0079490B" w14:paraId="2BF30115" w14:textId="77777777" w:rsidTr="00F11448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D16C79" w14:textId="77777777" w:rsidR="0060542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SONG,</w:t>
            </w:r>
          </w:p>
          <w:p w14:paraId="493B2750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MING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5FFB3B" w14:textId="56EEDE72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5F819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9BAF1" w14:textId="1E5A67F3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55757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46964" w14:textId="1B7D906C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BF16D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9C31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605425" w:rsidRPr="002B4386" w14:paraId="0B49C506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3AADF5C" w14:textId="0B9DD8AA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D479A93" w14:textId="17B1F561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F01BE2F" w14:textId="3B1A30C3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0EA078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D2FF35B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605425" w:rsidRPr="002B4386" w14:paraId="63645C3A" w14:textId="77777777" w:rsidTr="00F11448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18290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1EB737C" w14:textId="77777777" w:rsidR="00605425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MAUNU,</w:t>
            </w:r>
          </w:p>
          <w:p w14:paraId="00BA2E23" w14:textId="77777777" w:rsidR="00605425" w:rsidRPr="00C8327E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RYAN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188947D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B5337C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850A9B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F48C7D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E6961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DA38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6499B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28C8E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672E33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05425" w:rsidRPr="002B4386" w14:paraId="230EC05B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330719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A3FE61" w14:textId="77777777" w:rsidR="00605425" w:rsidRPr="00C8327E" w:rsidRDefault="00605425" w:rsidP="0060542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2C732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80C205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A0397E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CA8464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5E69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B1448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5CC33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7834A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A481A7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05425" w:rsidRPr="002B4386" w14:paraId="5A63615A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F630FD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C209CB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FE66D8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BC4BDA" w14:textId="519B9BDD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B6CCCD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DBAFCF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48225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1BF80" w14:textId="66BA8D99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C674C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38144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62B917" w14:textId="5E79C6E9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05425" w:rsidRPr="002B4386" w14:paraId="56271FC3" w14:textId="77777777" w:rsidTr="00F11448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9A922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1E678D4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MAUNU, RYAN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1B6247F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A300EA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F66F69D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C0FA434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1B1717" w14:textId="63A396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D5189AC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1B6DCA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34FC435" w14:textId="6F693CA5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605425" w:rsidRPr="002B4386" w14:paraId="3BB9B4F6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04834B41" w:rsidR="00605425" w:rsidRPr="00C8327E" w:rsidRDefault="00605425" w:rsidP="0060542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HELLAUER,</w:t>
            </w: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ROBERT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1AF7D7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2C50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C7F4B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C4879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516D6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05425" w:rsidRPr="002B4386" w14:paraId="50CD2C18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4EF1CB2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CC130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C373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03BA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1E7DD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05425" w:rsidRPr="002B4386" w14:paraId="6A1A5778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HELLAUER, ROBERT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08D40E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FEEC1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B47EBB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A6EAB51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2AF2508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0.225</w:t>
            </w:r>
          </w:p>
        </w:tc>
      </w:tr>
      <w:tr w:rsidR="00605425" w:rsidRPr="002B4386" w14:paraId="25CD887B" w14:textId="77777777" w:rsidTr="00F11448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EA775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175D0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1764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3F65C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EFC77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05425" w:rsidRPr="002B4386" w14:paraId="510517BA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1897990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209784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583C5E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10D6AA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507FC8C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05425" w:rsidRPr="002B4386" w14:paraId="63DEFCC1" w14:textId="77777777" w:rsidTr="00F11448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A530691" w14:textId="749DE2B9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1.7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E2FB075" w14:textId="7F8DD6D8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.96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69152CC" w14:textId="3E0C647C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0220ADD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507A751" w14:textId="46A85084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3D8BF978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91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Jordan Goodman – Coordination with </w:t>
      </w:r>
      <w:proofErr w:type="spellStart"/>
      <w:r w:rsidRPr="002B4386">
        <w:rPr>
          <w:rFonts w:ascii="Times New Roman" w:hAnsi="Times New Roman"/>
        </w:rPr>
        <w:t>Milagro</w:t>
      </w:r>
      <w:proofErr w:type="spellEnd"/>
      <w:r w:rsidRPr="002B4386">
        <w:rPr>
          <w:rFonts w:ascii="Times New Roman" w:hAnsi="Times New Roman"/>
        </w:rPr>
        <w:t>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45CC05A5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Pr="002B4386">
        <w:rPr>
          <w:rFonts w:ascii="Times New Roman" w:hAnsi="Times New Roman"/>
        </w:rPr>
        <w:t xml:space="preserve"> repository, Operations Group  </w:t>
      </w:r>
    </w:p>
    <w:p w14:paraId="5E0B221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</w:p>
    <w:p w14:paraId="6C28C6BE" w14:textId="77777777"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</w:t>
      </w:r>
      <w:proofErr w:type="spellStart"/>
      <w:r>
        <w:rPr>
          <w:rFonts w:ascii="Times New Roman" w:hAnsi="Times New Roman"/>
        </w:rPr>
        <w:t>Felde</w:t>
      </w:r>
      <w:proofErr w:type="spellEnd"/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 xml:space="preserve">Online – near </w:t>
      </w:r>
      <w:proofErr w:type="spellStart"/>
      <w:r>
        <w:rPr>
          <w:rFonts w:ascii="Times New Roman" w:hAnsi="Times New Roman"/>
        </w:rPr>
        <w:t>realtime</w:t>
      </w:r>
      <w:proofErr w:type="spellEnd"/>
      <w:r>
        <w:rPr>
          <w:rFonts w:ascii="Times New Roman" w:hAnsi="Times New Roman"/>
        </w:rPr>
        <w:t xml:space="preserve"> GRB analysis</w:t>
      </w:r>
    </w:p>
    <w:p w14:paraId="735D4BCD" w14:textId="77777777"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 GRB, Neutrino Oscillations</w:t>
      </w:r>
    </w:p>
    <w:p w14:paraId="5D31DD26" w14:textId="77777777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>, Simulation</w:t>
      </w:r>
      <w:r w:rsidR="00776E73">
        <w:rPr>
          <w:rFonts w:ascii="Times New Roman" w:hAnsi="Times New Roman"/>
        </w:rPr>
        <w:t xml:space="preserve"> program coordinator</w:t>
      </w:r>
      <w:r w:rsidR="00797633">
        <w:rPr>
          <w:rFonts w:ascii="Times New Roman" w:hAnsi="Times New Roman"/>
        </w:rPr>
        <w:t>, 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4FFCBC17" w14:textId="68452318" w:rsidR="005F7206" w:rsidRPr="002B4386" w:rsidRDefault="000732C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Ming Song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>
        <w:rPr>
          <w:rFonts w:ascii="Times New Roman" w:hAnsi="Times New Roman"/>
        </w:rPr>
        <w:t>Detector R&amp;D</w:t>
      </w:r>
    </w:p>
    <w:p w14:paraId="2DC89D84" w14:textId="4FC6B56C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0732C3">
        <w:rPr>
          <w:rFonts w:ascii="Times New Roman" w:hAnsi="Times New Roman"/>
          <w:color w:val="0070C0"/>
        </w:rPr>
        <w:t>GZK Neutrinos</w:t>
      </w:r>
    </w:p>
    <w:p w14:paraId="044F9EA8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Elim</w:t>
      </w:r>
      <w:proofErr w:type="spellEnd"/>
      <w:r w:rsidRPr="002B4386">
        <w:rPr>
          <w:rFonts w:ascii="Times New Roman" w:hAnsi="Times New Roman"/>
        </w:rPr>
        <w:t xml:space="preserve">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7D86545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255F82FA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Ryan </w:t>
      </w:r>
      <w:proofErr w:type="spellStart"/>
      <w:r w:rsidRPr="002B4386">
        <w:rPr>
          <w:rFonts w:ascii="Times New Roman" w:hAnsi="Times New Roman"/>
        </w:rPr>
        <w:t>Maunu</w:t>
      </w:r>
      <w:proofErr w:type="spellEnd"/>
      <w:r w:rsidR="00EE15B6"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="005F7206"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development, Simulation production coordination</w:t>
      </w:r>
      <w:r w:rsidR="00EE15B6" w:rsidRPr="002B4386">
        <w:rPr>
          <w:rFonts w:ascii="Times New Roman" w:hAnsi="Times New Roman"/>
        </w:rPr>
        <w:t xml:space="preserve"> </w:t>
      </w:r>
    </w:p>
    <w:p w14:paraId="5C3068CA" w14:textId="23A8A2D2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797633">
        <w:rPr>
          <w:rFonts w:ascii="Times New Roman" w:hAnsi="Times New Roman"/>
          <w:color w:val="0070C0"/>
        </w:rPr>
        <w:t>GRB</w:t>
      </w:r>
      <w:r w:rsidR="000732C3">
        <w:rPr>
          <w:rFonts w:ascii="Times New Roman" w:hAnsi="Times New Roman"/>
          <w:color w:val="0070C0"/>
        </w:rPr>
        <w:t xml:space="preserve"> with Southern hemisphere </w:t>
      </w:r>
      <w:proofErr w:type="spellStart"/>
      <w:r w:rsidR="000732C3">
        <w:rPr>
          <w:rFonts w:ascii="Times New Roman" w:hAnsi="Times New Roman"/>
          <w:color w:val="0070C0"/>
        </w:rPr>
        <w:t>muons</w:t>
      </w:r>
      <w:proofErr w:type="spellEnd"/>
    </w:p>
    <w:p w14:paraId="48310186" w14:textId="77777777" w:rsidR="00900FA3" w:rsidRPr="002B4386" w:rsidRDefault="00900FA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Robert </w:t>
      </w:r>
      <w:proofErr w:type="spellStart"/>
      <w:r w:rsidRPr="002B4386">
        <w:rPr>
          <w:rFonts w:ascii="Times New Roman" w:hAnsi="Times New Roman"/>
        </w:rPr>
        <w:t>Hellauer</w:t>
      </w:r>
      <w:proofErr w:type="spellEnd"/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Core Software, Datasets for filter testing &amp; common MC datasets</w:t>
      </w:r>
    </w:p>
    <w:p w14:paraId="1B1439FD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all flavors</w:t>
      </w: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</w:t>
      </w:r>
      <w:proofErr w:type="spellStart"/>
      <w:r w:rsidRPr="002B4386">
        <w:rPr>
          <w:rFonts w:ascii="Times New Roman" w:hAnsi="Times New Roman"/>
          <w:b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u w:val="single"/>
        </w:rPr>
        <w:t xml:space="preserve">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30CECCEB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0898244D" w14:textId="77777777" w:rsidR="001C000B" w:rsidRPr="001C000B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</w:rPr>
        <w:t xml:space="preserve">The Maryland group maintains a computing cluster of </w:t>
      </w:r>
      <w:r w:rsidR="00776E73" w:rsidRPr="001C000B">
        <w:rPr>
          <w:rFonts w:ascii="Times New Roman" w:hAnsi="Times New Roman"/>
        </w:rPr>
        <w:t>several hundred</w:t>
      </w:r>
      <w:r w:rsidRPr="001C000B">
        <w:rPr>
          <w:rFonts w:ascii="Times New Roman" w:hAnsi="Times New Roman"/>
        </w:rPr>
        <w:t xml:space="preserve"> </w:t>
      </w:r>
      <w:proofErr w:type="spellStart"/>
      <w:proofErr w:type="gramStart"/>
      <w:r w:rsidRPr="001C000B">
        <w:rPr>
          <w:rFonts w:ascii="Times New Roman" w:hAnsi="Times New Roman"/>
        </w:rPr>
        <w:t>cpu</w:t>
      </w:r>
      <w:proofErr w:type="spellEnd"/>
      <w:proofErr w:type="gramEnd"/>
      <w:r w:rsidRPr="001C000B">
        <w:rPr>
          <w:rFonts w:ascii="Times New Roman" w:hAnsi="Times New Roman"/>
        </w:rPr>
        <w:t xml:space="preserve"> cores and </w:t>
      </w:r>
      <w:r w:rsidR="001C000B" w:rsidRPr="001C000B">
        <w:rPr>
          <w:rFonts w:ascii="Times New Roman" w:hAnsi="Times New Roman"/>
        </w:rPr>
        <w:t xml:space="preserve">48 GPUs (ATI Radeon 7970) with </w:t>
      </w:r>
      <w:r w:rsidRPr="001C000B">
        <w:rPr>
          <w:rFonts w:ascii="Times New Roman" w:hAnsi="Times New Roman"/>
        </w:rPr>
        <w:t xml:space="preserve">online disk storage of </w:t>
      </w:r>
      <w:r w:rsidR="00776E73" w:rsidRPr="001C000B">
        <w:rPr>
          <w:rFonts w:ascii="Times New Roman" w:hAnsi="Times New Roman"/>
        </w:rPr>
        <w:t>more then</w:t>
      </w:r>
      <w:r w:rsidR="001C000B" w:rsidRPr="001C000B">
        <w:rPr>
          <w:rFonts w:ascii="Times New Roman" w:hAnsi="Times New Roman"/>
        </w:rPr>
        <w:t xml:space="preserve"> 350</w:t>
      </w:r>
      <w:r w:rsidRPr="001C000B">
        <w:rPr>
          <w:rFonts w:ascii="Times New Roman" w:hAnsi="Times New Roman"/>
        </w:rPr>
        <w:t xml:space="preserve">TB dedicated to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activities. A minimum of 140 </w:t>
      </w:r>
      <w:proofErr w:type="spellStart"/>
      <w:proofErr w:type="gramStart"/>
      <w:r w:rsidRPr="001C000B">
        <w:rPr>
          <w:rFonts w:ascii="Times New Roman" w:hAnsi="Times New Roman"/>
        </w:rPr>
        <w:t>cpu</w:t>
      </w:r>
      <w:proofErr w:type="spellEnd"/>
      <w:proofErr w:type="gramEnd"/>
      <w:r w:rsidRPr="001C000B">
        <w:rPr>
          <w:rFonts w:ascii="Times New Roman" w:hAnsi="Times New Roman"/>
        </w:rPr>
        <w:t xml:space="preserve"> cores (50%)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</w:t>
      </w:r>
      <w:r w:rsidRPr="001C000B">
        <w:rPr>
          <w:rFonts w:ascii="Times New Roman" w:hAnsi="Times New Roman"/>
        </w:rPr>
        <w:lastRenderedPageBreak/>
        <w:t xml:space="preserve">dedicated simulation production under the coordination of the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simulation production manager. </w:t>
      </w:r>
    </w:p>
    <w:p w14:paraId="4FB548AE" w14:textId="77777777" w:rsidR="001C000B" w:rsidRPr="001C000B" w:rsidRDefault="001C000B" w:rsidP="001C000B">
      <w:pPr>
        <w:suppressAutoHyphens w:val="0"/>
        <w:spacing w:after="120" w:line="288" w:lineRule="auto"/>
        <w:ind w:left="720" w:right="-475"/>
        <w:jc w:val="both"/>
        <w:rPr>
          <w:rFonts w:ascii="Times New Roman" w:hAnsi="Times New Roman"/>
          <w:b/>
          <w:u w:val="single"/>
        </w:rPr>
      </w:pPr>
    </w:p>
    <w:p w14:paraId="78B22994" w14:textId="77777777" w:rsidR="005F7206" w:rsidRPr="001C000B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77777777" w:rsidR="001C000B" w:rsidRPr="002B4386" w:rsidRDefault="001C000B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GPU cluster purchased by UMD </w:t>
      </w:r>
      <w:r w:rsidR="000620D7">
        <w:rPr>
          <w:rFonts w:ascii="Times New Roman" w:hAnsi="Times New Roman"/>
        </w:rPr>
        <w:t xml:space="preserve">($80k) </w:t>
      </w:r>
      <w:r>
        <w:rPr>
          <w:rFonts w:ascii="Times New Roman" w:hAnsi="Times New Roman"/>
        </w:rPr>
        <w:t>and maintained with help from UMD</w:t>
      </w:r>
    </w:p>
    <w:p w14:paraId="2751FF7B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2B4386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0FC2CE14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2B4386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>
        <w:rPr>
          <w:rFonts w:ascii="Times New Roman" w:hAnsi="Times New Roman"/>
          <w:i/>
          <w:u w:val="single"/>
        </w:rPr>
        <w:t>3.,</w:t>
      </w:r>
      <w:proofErr w:type="gramEnd"/>
      <w:r w:rsidR="005F7206" w:rsidRPr="002B4386">
        <w:rPr>
          <w:rFonts w:ascii="Times New Roman" w:hAnsi="Times New Roman"/>
          <w:i/>
          <w:u w:val="single"/>
        </w:rPr>
        <w:t xml:space="preserve"> 4.</w:t>
      </w:r>
      <w:r>
        <w:rPr>
          <w:rFonts w:ascii="Times New Roman" w:hAnsi="Times New Roman"/>
          <w:i/>
          <w:u w:val="single"/>
        </w:rPr>
        <w:t xml:space="preserve"> &amp; 5.</w:t>
      </w:r>
      <w:r w:rsidR="005F7206"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2AA2D80E" w14:textId="77777777" w:rsidR="00D37567" w:rsidRPr="00C8327E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$45k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sectPr w:rsidR="00D37567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ED89C" w14:textId="77777777" w:rsidR="00DD380C" w:rsidRDefault="00DD380C">
      <w:r>
        <w:separator/>
      </w:r>
    </w:p>
  </w:endnote>
  <w:endnote w:type="continuationSeparator" w:id="0">
    <w:p w14:paraId="24D382C5" w14:textId="77777777" w:rsidR="00DD380C" w:rsidRDefault="00DD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7B51F" w14:textId="77777777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05B8A">
      <w:rPr>
        <w:noProof/>
      </w:rPr>
      <w:t>3</w:t>
    </w:r>
    <w:r>
      <w:rPr>
        <w:noProof/>
      </w:rPr>
      <w:fldChar w:fldCharType="end"/>
    </w:r>
    <w:r>
      <w:t xml:space="preserve"> of </w:t>
    </w:r>
    <w:r w:rsidR="00DD380C">
      <w:fldChar w:fldCharType="begin"/>
    </w:r>
    <w:r w:rsidR="00DD380C">
      <w:instrText xml:space="preserve"> NUMPAGES </w:instrText>
    </w:r>
    <w:r w:rsidR="00DD380C">
      <w:fldChar w:fldCharType="separate"/>
    </w:r>
    <w:r w:rsidR="00B05B8A">
      <w:rPr>
        <w:noProof/>
      </w:rPr>
      <w:t>3</w:t>
    </w:r>
    <w:r w:rsidR="00DD380C">
      <w:rPr>
        <w:noProof/>
      </w:rPr>
      <w:fldChar w:fldCharType="end"/>
    </w:r>
  </w:p>
  <w:p w14:paraId="3CDC1398" w14:textId="26569C49" w:rsidR="008D0646" w:rsidRDefault="00DD380C" w:rsidP="00EA691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05B8A">
      <w:rPr>
        <w:noProof/>
      </w:rPr>
      <w:t>Maryland_MoU_SOW_2015.0413 ap.docx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F072" w14:textId="77777777" w:rsidR="00DD380C" w:rsidRDefault="00DD380C">
      <w:r>
        <w:separator/>
      </w:r>
    </w:p>
  </w:footnote>
  <w:footnote w:type="continuationSeparator" w:id="0">
    <w:p w14:paraId="36078282" w14:textId="77777777" w:rsidR="00DD380C" w:rsidRDefault="00DD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68406" w14:textId="6D2AA913" w:rsidR="008D0646" w:rsidRDefault="008D0646" w:rsidP="00EA6916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B3782D">
      <w:t>April 1</w:t>
    </w:r>
    <w:r w:rsidR="00E64990">
      <w:t>3</w:t>
    </w:r>
    <w:r>
      <w:t>, 201</w:t>
    </w:r>
    <w:r w:rsidR="00B3782D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4416C"/>
    <w:rsid w:val="000500A3"/>
    <w:rsid w:val="000518DC"/>
    <w:rsid w:val="000535D8"/>
    <w:rsid w:val="000620D7"/>
    <w:rsid w:val="000732C3"/>
    <w:rsid w:val="00073B38"/>
    <w:rsid w:val="00085BAF"/>
    <w:rsid w:val="000868C5"/>
    <w:rsid w:val="00092078"/>
    <w:rsid w:val="0009789C"/>
    <w:rsid w:val="000A16F0"/>
    <w:rsid w:val="000A4C4D"/>
    <w:rsid w:val="000C56A9"/>
    <w:rsid w:val="000E465F"/>
    <w:rsid w:val="000E55FC"/>
    <w:rsid w:val="000F045D"/>
    <w:rsid w:val="00114FC0"/>
    <w:rsid w:val="00166BFA"/>
    <w:rsid w:val="00181442"/>
    <w:rsid w:val="001B57B6"/>
    <w:rsid w:val="001B7A5F"/>
    <w:rsid w:val="001C000B"/>
    <w:rsid w:val="001C2A0C"/>
    <w:rsid w:val="001C307F"/>
    <w:rsid w:val="00221D9D"/>
    <w:rsid w:val="00241243"/>
    <w:rsid w:val="00261D67"/>
    <w:rsid w:val="002B2434"/>
    <w:rsid w:val="002B4386"/>
    <w:rsid w:val="002B6DDA"/>
    <w:rsid w:val="002B7FE2"/>
    <w:rsid w:val="002E5E6E"/>
    <w:rsid w:val="002F4D78"/>
    <w:rsid w:val="003017AE"/>
    <w:rsid w:val="0030411E"/>
    <w:rsid w:val="00334C0C"/>
    <w:rsid w:val="00351C21"/>
    <w:rsid w:val="0037464D"/>
    <w:rsid w:val="00383127"/>
    <w:rsid w:val="003C16B2"/>
    <w:rsid w:val="003C1768"/>
    <w:rsid w:val="003F1E52"/>
    <w:rsid w:val="003F44AF"/>
    <w:rsid w:val="003F4647"/>
    <w:rsid w:val="00403387"/>
    <w:rsid w:val="004057A3"/>
    <w:rsid w:val="004149BD"/>
    <w:rsid w:val="00425730"/>
    <w:rsid w:val="0045365E"/>
    <w:rsid w:val="004565A7"/>
    <w:rsid w:val="004603A9"/>
    <w:rsid w:val="00461FD1"/>
    <w:rsid w:val="004825D8"/>
    <w:rsid w:val="004A78AC"/>
    <w:rsid w:val="004C3C77"/>
    <w:rsid w:val="0050357C"/>
    <w:rsid w:val="005053B0"/>
    <w:rsid w:val="00506189"/>
    <w:rsid w:val="005132AD"/>
    <w:rsid w:val="00530738"/>
    <w:rsid w:val="00556040"/>
    <w:rsid w:val="00586119"/>
    <w:rsid w:val="005863E3"/>
    <w:rsid w:val="005920E7"/>
    <w:rsid w:val="005B780D"/>
    <w:rsid w:val="005E4715"/>
    <w:rsid w:val="005F7206"/>
    <w:rsid w:val="00605425"/>
    <w:rsid w:val="00606B8E"/>
    <w:rsid w:val="00614B3B"/>
    <w:rsid w:val="00622117"/>
    <w:rsid w:val="006317E8"/>
    <w:rsid w:val="00651655"/>
    <w:rsid w:val="006554EE"/>
    <w:rsid w:val="00670B16"/>
    <w:rsid w:val="00685D52"/>
    <w:rsid w:val="006A21AF"/>
    <w:rsid w:val="006A3A12"/>
    <w:rsid w:val="006C578E"/>
    <w:rsid w:val="006D3B49"/>
    <w:rsid w:val="006D7E0C"/>
    <w:rsid w:val="006D7ED2"/>
    <w:rsid w:val="00701DC6"/>
    <w:rsid w:val="00724D79"/>
    <w:rsid w:val="007310AD"/>
    <w:rsid w:val="007650A4"/>
    <w:rsid w:val="00773B63"/>
    <w:rsid w:val="0077529D"/>
    <w:rsid w:val="00776E73"/>
    <w:rsid w:val="00782A5A"/>
    <w:rsid w:val="0079490B"/>
    <w:rsid w:val="00797633"/>
    <w:rsid w:val="007A6656"/>
    <w:rsid w:val="007B2CCC"/>
    <w:rsid w:val="007D3D63"/>
    <w:rsid w:val="007E447C"/>
    <w:rsid w:val="007F42DE"/>
    <w:rsid w:val="00805F71"/>
    <w:rsid w:val="008159F3"/>
    <w:rsid w:val="008212A2"/>
    <w:rsid w:val="00830F17"/>
    <w:rsid w:val="00840AD4"/>
    <w:rsid w:val="00845AAB"/>
    <w:rsid w:val="0084710F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42F0"/>
    <w:rsid w:val="009B0E26"/>
    <w:rsid w:val="009B4B71"/>
    <w:rsid w:val="009C39C1"/>
    <w:rsid w:val="009E33B1"/>
    <w:rsid w:val="00A3038C"/>
    <w:rsid w:val="00A86953"/>
    <w:rsid w:val="00A86B6B"/>
    <w:rsid w:val="00A86FE5"/>
    <w:rsid w:val="00AA0895"/>
    <w:rsid w:val="00AB1F70"/>
    <w:rsid w:val="00AB2408"/>
    <w:rsid w:val="00AD2B7F"/>
    <w:rsid w:val="00B04335"/>
    <w:rsid w:val="00B05B8A"/>
    <w:rsid w:val="00B35E6A"/>
    <w:rsid w:val="00B3782D"/>
    <w:rsid w:val="00B5457F"/>
    <w:rsid w:val="00B977FD"/>
    <w:rsid w:val="00BB2DB1"/>
    <w:rsid w:val="00BC0B01"/>
    <w:rsid w:val="00BC1852"/>
    <w:rsid w:val="00BE1567"/>
    <w:rsid w:val="00BE2ACE"/>
    <w:rsid w:val="00BF031B"/>
    <w:rsid w:val="00C06E7A"/>
    <w:rsid w:val="00C148E6"/>
    <w:rsid w:val="00C556A6"/>
    <w:rsid w:val="00C8327E"/>
    <w:rsid w:val="00C9331E"/>
    <w:rsid w:val="00C93628"/>
    <w:rsid w:val="00CE11D3"/>
    <w:rsid w:val="00CF5F50"/>
    <w:rsid w:val="00CF70D2"/>
    <w:rsid w:val="00D04032"/>
    <w:rsid w:val="00D23861"/>
    <w:rsid w:val="00D31D7A"/>
    <w:rsid w:val="00D36A20"/>
    <w:rsid w:val="00D37567"/>
    <w:rsid w:val="00D50C9C"/>
    <w:rsid w:val="00DB70A4"/>
    <w:rsid w:val="00DC1ABB"/>
    <w:rsid w:val="00DD380C"/>
    <w:rsid w:val="00DD6873"/>
    <w:rsid w:val="00DF3B07"/>
    <w:rsid w:val="00E00333"/>
    <w:rsid w:val="00E04021"/>
    <w:rsid w:val="00E5212C"/>
    <w:rsid w:val="00E57EA8"/>
    <w:rsid w:val="00E64990"/>
    <w:rsid w:val="00E65011"/>
    <w:rsid w:val="00EA20DA"/>
    <w:rsid w:val="00EA2840"/>
    <w:rsid w:val="00EA6916"/>
    <w:rsid w:val="00EC23A3"/>
    <w:rsid w:val="00EC2D5D"/>
    <w:rsid w:val="00EE15B6"/>
    <w:rsid w:val="00F110B9"/>
    <w:rsid w:val="00F11448"/>
    <w:rsid w:val="00F24370"/>
    <w:rsid w:val="00F3658F"/>
    <w:rsid w:val="00F36EE4"/>
    <w:rsid w:val="00F64038"/>
    <w:rsid w:val="00F71F58"/>
    <w:rsid w:val="00F7691F"/>
    <w:rsid w:val="00F81B11"/>
    <w:rsid w:val="00F9163E"/>
    <w:rsid w:val="00FA20D4"/>
    <w:rsid w:val="00FB2657"/>
    <w:rsid w:val="00FE3B9C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F7EE59E-5C1C-48B0-B201-8FCC272B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2011-04-26T15:02:00Z</cp:lastPrinted>
  <dcterms:created xsi:type="dcterms:W3CDTF">2015-04-16T08:32:00Z</dcterms:created>
  <dcterms:modified xsi:type="dcterms:W3CDTF">2015-04-16T16:05:00Z</dcterms:modified>
</cp:coreProperties>
</file>